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60" w:rsidRDefault="00773E56">
      <w:r>
        <w:rPr>
          <w:noProof/>
        </w:rPr>
        <w:drawing>
          <wp:anchor distT="0" distB="0" distL="114300" distR="114300" simplePos="0" relativeHeight="251677696" behindDoc="0" locked="0" layoutInCell="1" allowOverlap="1" wp14:anchorId="6DCD6854" wp14:editId="7C2849BC">
            <wp:simplePos x="0" y="0"/>
            <wp:positionH relativeFrom="column">
              <wp:posOffset>-718185</wp:posOffset>
            </wp:positionH>
            <wp:positionV relativeFrom="paragraph">
              <wp:posOffset>-35560</wp:posOffset>
            </wp:positionV>
            <wp:extent cx="990600" cy="992240"/>
            <wp:effectExtent l="0" t="0" r="0" b="0"/>
            <wp:wrapNone/>
            <wp:docPr id="11" name="Imagem 11" descr="http://perlbal.hi-pi.com/blog-images/787827/gd/1303998147/Municipio-de-Sard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lbal.hi-pi.com/blog-images/787827/gd/1303998147/Municipio-de-Sardo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1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58392" wp14:editId="070534F6">
                <wp:simplePos x="0" y="0"/>
                <wp:positionH relativeFrom="column">
                  <wp:posOffset>211455</wp:posOffset>
                </wp:positionH>
                <wp:positionV relativeFrom="paragraph">
                  <wp:posOffset>-29845</wp:posOffset>
                </wp:positionV>
                <wp:extent cx="5842635" cy="709930"/>
                <wp:effectExtent l="0" t="0" r="571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AC" w:rsidRPr="0042688B" w:rsidRDefault="00D52428" w:rsidP="008B63AC">
                            <w:pPr>
                              <w:pStyle w:val="Cabealho21"/>
                              <w:ind w:right="75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sz w:val="16"/>
                              </w:rPr>
                              <w:pict>
                                <v:rect id="_x0000_i1026" style="width:189.6pt;height:1pt" o:hrstd="t" o:hrnoshade="t" o:hr="t" fillcolor="#969696" stroked="f"/>
                              </w:pict>
                            </w:r>
                            <w:r w:rsidR="008B63AC" w:rsidRPr="00A736D1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MUNICÍPIO DE SARDOAL</w:t>
                            </w:r>
                          </w:p>
                          <w:p w:rsidR="008B63AC" w:rsidRDefault="00D52428" w:rsidP="008B63AC">
                            <w:pPr>
                              <w:ind w:right="75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pict>
                                <v:rect id="_x0000_i1028" style="width:189.6pt;height:1pt" o:hrstd="t" o:hrnoshade="t" o:hr="t" fillcolor="#969696" stroked="f"/>
                              </w:pict>
                            </w:r>
                            <w:r w:rsidR="008B63AC" w:rsidRPr="00A736D1">
                              <w:rPr>
                                <w:rFonts w:ascii="Century Gothic" w:hAnsi="Century Gothic" w:cs="Arial"/>
                                <w:color w:val="333333"/>
                              </w:rPr>
                              <w:t>CÂMARA MUNICIPAL</w:t>
                            </w:r>
                          </w:p>
                          <w:p w:rsidR="008B63AC" w:rsidRPr="00784103" w:rsidRDefault="008B63AC" w:rsidP="008B63AC">
                            <w:pPr>
                              <w:ind w:right="75"/>
                              <w:rPr>
                                <w:rFonts w:ascii="Century Gothic" w:hAnsi="Century Gothic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8B63AC" w:rsidRPr="006C5D1F" w:rsidRDefault="008B63AC" w:rsidP="008B63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58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-2.35pt;width:460.05pt;height:5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0v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" stroked="f">
                <v:textbox>
                  <w:txbxContent>
                    <w:p w:rsidR="008B63AC" w:rsidRPr="0042688B" w:rsidRDefault="00D52428" w:rsidP="008B63AC">
                      <w:pPr>
                        <w:pStyle w:val="Cabealho21"/>
                        <w:ind w:right="75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sz w:val="16"/>
                        </w:rPr>
                        <w:pict>
                          <v:rect id="_x0000_i1026" style="width:189.6pt;height:1pt" o:hrstd="t" o:hrnoshade="t" o:hr="t" fillcolor="#969696" stroked="f"/>
                        </w:pict>
                      </w:r>
                      <w:r w:rsidR="008B63AC" w:rsidRPr="00A736D1">
                        <w:rPr>
                          <w:rFonts w:ascii="Century Gothic" w:hAnsi="Century Gothic"/>
                          <w:b w:val="0"/>
                          <w:bCs w:val="0"/>
                          <w:sz w:val="30"/>
                          <w:szCs w:val="30"/>
                        </w:rPr>
                        <w:t>MUNICÍPIO DE SARDOAL</w:t>
                      </w:r>
                    </w:p>
                    <w:p w:rsidR="008B63AC" w:rsidRDefault="00D52428" w:rsidP="008B63AC">
                      <w:pPr>
                        <w:ind w:right="75"/>
                        <w:rPr>
                          <w:rFonts w:ascii="Century Gothic" w:hAnsi="Century Gothic" w:cs="Arial"/>
                          <w:sz w:val="28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</w:rPr>
                        <w:pict>
                          <v:rect id="_x0000_i1028" style="width:189.6pt;height:1pt" o:hrstd="t" o:hrnoshade="t" o:hr="t" fillcolor="#969696" stroked="f"/>
                        </w:pict>
                      </w:r>
                      <w:r w:rsidR="008B63AC" w:rsidRPr="00A736D1">
                        <w:rPr>
                          <w:rFonts w:ascii="Century Gothic" w:hAnsi="Century Gothic" w:cs="Arial"/>
                          <w:color w:val="333333"/>
                        </w:rPr>
                        <w:t>CÂMARA MUNICIPAL</w:t>
                      </w:r>
                    </w:p>
                    <w:p w:rsidR="008B63AC" w:rsidRPr="00784103" w:rsidRDefault="008B63AC" w:rsidP="008B63AC">
                      <w:pPr>
                        <w:ind w:right="75"/>
                        <w:rPr>
                          <w:rFonts w:ascii="Century Gothic" w:hAnsi="Century Gothic" w:cs="Arial"/>
                          <w:color w:val="808080"/>
                          <w:sz w:val="16"/>
                          <w:szCs w:val="16"/>
                        </w:rPr>
                      </w:pPr>
                    </w:p>
                    <w:p w:rsidR="008B63AC" w:rsidRPr="006C5D1F" w:rsidRDefault="008B63AC" w:rsidP="008B63A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3AC" w:rsidRDefault="008B63AC"/>
    <w:p w:rsidR="008B63AC" w:rsidRDefault="008B63AC"/>
    <w:p w:rsidR="008B63AC" w:rsidRDefault="008B63AC"/>
    <w:p w:rsidR="008B63AC" w:rsidRPr="00F83FE7" w:rsidRDefault="008B63AC">
      <w:pPr>
        <w:rPr>
          <w:sz w:val="32"/>
          <w:szCs w:val="32"/>
        </w:rPr>
      </w:pPr>
    </w:p>
    <w:p w:rsidR="00F83FE7" w:rsidRPr="00EE33E7" w:rsidRDefault="002B212F" w:rsidP="00F83FE7">
      <w:pPr>
        <w:pStyle w:val="PargrafodaLista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TRANSMISSÃO</w:t>
      </w:r>
      <w:r w:rsidR="00F83FE7">
        <w:rPr>
          <w:rFonts w:cs="Arial"/>
          <w:sz w:val="28"/>
          <w:szCs w:val="28"/>
        </w:rPr>
        <w:t xml:space="preserve"> DE LOTE NO PARQUE EMPRESARIAL DE SARDOAL</w:t>
      </w:r>
    </w:p>
    <w:p w:rsidR="00D64431" w:rsidRPr="008129E0" w:rsidRDefault="00D64431" w:rsidP="00F83FE7">
      <w:pPr>
        <w:pStyle w:val="PargrafodaLista"/>
        <w:ind w:left="0"/>
        <w:jc w:val="center"/>
        <w:rPr>
          <w:rFonts w:cs="Arial"/>
          <w:b/>
          <w:sz w:val="10"/>
          <w:szCs w:val="10"/>
        </w:rPr>
      </w:pPr>
    </w:p>
    <w:p w:rsidR="002B212F" w:rsidRDefault="002B212F" w:rsidP="00F83FE7">
      <w:pPr>
        <w:pStyle w:val="PargrafodaLista"/>
        <w:ind w:left="0"/>
        <w:jc w:val="center"/>
        <w:rPr>
          <w:rFonts w:cs="Arial"/>
          <w:b/>
          <w:sz w:val="24"/>
          <w:szCs w:val="24"/>
        </w:rPr>
      </w:pPr>
    </w:p>
    <w:p w:rsidR="00F83FE7" w:rsidRPr="002B212F" w:rsidRDefault="002B212F" w:rsidP="002B212F">
      <w:pPr>
        <w:pStyle w:val="PargrafodaLista"/>
        <w:ind w:left="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Informação </w:t>
      </w:r>
      <w:r w:rsidR="00B44591">
        <w:rPr>
          <w:rFonts w:cs="Arial"/>
          <w:b/>
          <w:sz w:val="24"/>
          <w:szCs w:val="24"/>
        </w:rPr>
        <w:t>anexa</w:t>
      </w:r>
      <w:r>
        <w:rPr>
          <w:rFonts w:cs="Arial"/>
          <w:b/>
          <w:sz w:val="24"/>
          <w:szCs w:val="24"/>
        </w:rPr>
        <w:t xml:space="preserve"> ao Requerimento Nº _________</w:t>
      </w:r>
      <w:r>
        <w:rPr>
          <w:rFonts w:cs="Arial"/>
          <w:sz w:val="24"/>
          <w:szCs w:val="24"/>
        </w:rPr>
        <w:t xml:space="preserve"> (a preencher pelos serviços)</w:t>
      </w:r>
    </w:p>
    <w:p w:rsidR="002B212F" w:rsidRPr="00AA72BB" w:rsidRDefault="002B212F">
      <w:pPr>
        <w:rPr>
          <w:sz w:val="20"/>
          <w:szCs w:val="20"/>
        </w:rPr>
      </w:pPr>
    </w:p>
    <w:p w:rsidR="00F83FE7" w:rsidRDefault="001E7134"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41910</wp:posOffset>
                </wp:positionV>
                <wp:extent cx="6334125" cy="419100"/>
                <wp:effectExtent l="0" t="0" r="28575" b="1905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7"/>
                              <w:gridCol w:w="2592"/>
                            </w:tblGrid>
                            <w:tr w:rsidR="002B212F" w:rsidRPr="00E41A4C" w:rsidTr="003C151D">
                              <w:trPr>
                                <w:trHeight w:val="387"/>
                              </w:trPr>
                              <w:tc>
                                <w:tcPr>
                                  <w:tcW w:w="7047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B212F" w:rsidRPr="00E41A4C" w:rsidRDefault="002B212F" w:rsidP="006462F8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Valor pelo qual pretende alienar o(s) lote(s), incluindo as benfeitorias</w:t>
                                  </w: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2B212F" w:rsidRPr="00E41A4C" w:rsidRDefault="002B212F" w:rsidP="006462F8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212F" w:rsidRDefault="002B2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28.05pt;margin-top:3.3pt;width:498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">
                <v:textbox>
                  <w:txbxContent>
                    <w:tbl>
                      <w:tblPr>
                        <w:tblW w:w="9639" w:type="dxa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47"/>
                        <w:gridCol w:w="2592"/>
                      </w:tblGrid>
                      <w:tr w:rsidR="002B212F" w:rsidRPr="00E41A4C" w:rsidTr="003C151D">
                        <w:trPr>
                          <w:trHeight w:val="387"/>
                        </w:trPr>
                        <w:tc>
                          <w:tcPr>
                            <w:tcW w:w="7047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B212F" w:rsidRPr="00E41A4C" w:rsidRDefault="002B212F" w:rsidP="006462F8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Valor pelo qual pretende alienar o(s) lote(s), incluindo as benfeitorias</w:t>
                            </w: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2B212F" w:rsidRPr="00E41A4C" w:rsidRDefault="002B212F" w:rsidP="006462F8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B212F" w:rsidRDefault="002B212F"/>
                  </w:txbxContent>
                </v:textbox>
              </v:shape>
            </w:pict>
          </mc:Fallback>
        </mc:AlternateContent>
      </w:r>
    </w:p>
    <w:p w:rsidR="00F83FE7" w:rsidRDefault="00F83FE7"/>
    <w:p w:rsidR="00F83FE7" w:rsidRDefault="00F83FE7"/>
    <w:p w:rsidR="00F83FE7" w:rsidRDefault="001E713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71120</wp:posOffset>
                </wp:positionV>
                <wp:extent cx="371475" cy="2269490"/>
                <wp:effectExtent l="0" t="0" r="28575" b="165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69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7060" w:rsidRDefault="00AC5F97" w:rsidP="008B63A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Caraterização</w:t>
                            </w:r>
                            <w:r w:rsidR="009921F3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do interessado em adquirir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8.05pt;margin-top:5.6pt;width:29.25pt;height:17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" filled="f">
                <v:textbox style="layout-flow:vertical;mso-layout-flow-alt:bottom-to-top">
                  <w:txbxContent>
                    <w:p w:rsidR="00A27060" w:rsidRDefault="00AC5F97" w:rsidP="008B63AC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Caraterização</w:t>
                      </w:r>
                      <w:r w:rsidR="009921F3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do interessado em adquirir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71120</wp:posOffset>
                </wp:positionV>
                <wp:extent cx="5962650" cy="2269490"/>
                <wp:effectExtent l="0" t="0" r="19050" b="165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69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59" w:type="dxa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3"/>
                              <w:gridCol w:w="302"/>
                              <w:gridCol w:w="252"/>
                              <w:gridCol w:w="586"/>
                              <w:gridCol w:w="46"/>
                              <w:gridCol w:w="379"/>
                              <w:gridCol w:w="287"/>
                              <w:gridCol w:w="142"/>
                              <w:gridCol w:w="283"/>
                              <w:gridCol w:w="426"/>
                              <w:gridCol w:w="563"/>
                              <w:gridCol w:w="712"/>
                              <w:gridCol w:w="143"/>
                              <w:gridCol w:w="707"/>
                              <w:gridCol w:w="139"/>
                              <w:gridCol w:w="149"/>
                              <w:gridCol w:w="709"/>
                              <w:gridCol w:w="903"/>
                              <w:gridCol w:w="743"/>
                              <w:gridCol w:w="46"/>
                              <w:gridCol w:w="999"/>
                            </w:tblGrid>
                            <w:tr w:rsidR="00A27060" w:rsidRPr="00E41A4C" w:rsidTr="00A27060">
                              <w:trPr>
                                <w:trHeight w:val="387"/>
                              </w:trPr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Nome:</w:t>
                                  </w:r>
                                </w:p>
                              </w:tc>
                              <w:tc>
                                <w:tcPr>
                                  <w:tcW w:w="8214" w:type="dxa"/>
                                  <w:gridSpan w:val="19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060" w:rsidRPr="00E41A4C" w:rsidTr="00A27060">
                              <w:trPr>
                                <w:trHeight w:val="387"/>
                              </w:trPr>
                              <w:tc>
                                <w:tcPr>
                                  <w:tcW w:w="1783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Morada (sede):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gridSpan w:val="17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060" w:rsidRPr="00E41A4C" w:rsidTr="00A27060">
                              <w:trPr>
                                <w:trHeight w:val="387"/>
                              </w:trPr>
                              <w:tc>
                                <w:tcPr>
                                  <w:tcW w:w="2920" w:type="dxa"/>
                                  <w:gridSpan w:val="9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Código Postal: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060" w:rsidRPr="00E41A4C" w:rsidTr="00A27060">
                              <w:trPr>
                                <w:trHeight w:val="387"/>
                              </w:trPr>
                              <w:tc>
                                <w:tcPr>
                                  <w:tcW w:w="1197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Telefone: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5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gridSpan w:val="5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060" w:rsidRPr="00E41A4C" w:rsidTr="00A27060">
                              <w:trPr>
                                <w:trHeight w:val="387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NIF: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5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Capital Social: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0" w:type="dxa"/>
                                  <w:gridSpan w:val="5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Nº atual trabalhadores: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060" w:rsidRPr="00E41A4C" w:rsidTr="00A27060">
                              <w:trPr>
                                <w:trHeight w:val="387"/>
                              </w:trPr>
                              <w:tc>
                                <w:tcPr>
                                  <w:tcW w:w="2495" w:type="dxa"/>
                                  <w:gridSpan w:val="7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Filial(ais) - Concelho(s):</w:t>
                                  </w:r>
                                </w:p>
                              </w:tc>
                              <w:tc>
                                <w:tcPr>
                                  <w:tcW w:w="6664" w:type="dxa"/>
                                  <w:gridSpan w:val="1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A27060" w:rsidRPr="00E41A4C" w:rsidRDefault="00A27060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4431" w:rsidRPr="00E41A4C" w:rsidTr="00D64431">
                              <w:trPr>
                                <w:trHeight w:val="387"/>
                              </w:trPr>
                              <w:tc>
                                <w:tcPr>
                                  <w:tcW w:w="1829" w:type="dxa"/>
                                  <w:gridSpan w:val="5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D64431" w:rsidRPr="00E41A4C" w:rsidRDefault="00D64431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E41A4C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Atividade atual:</w:t>
                                  </w:r>
                                </w:p>
                              </w:tc>
                              <w:tc>
                                <w:tcPr>
                                  <w:tcW w:w="5542" w:type="dxa"/>
                                  <w:gridSpan w:val="1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D64431" w:rsidRPr="00E41A4C" w:rsidRDefault="00D64431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D64431" w:rsidRPr="00E41A4C" w:rsidRDefault="00D64431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CAE: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D64431" w:rsidRPr="00E41A4C" w:rsidRDefault="00D64431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7060" w:rsidRDefault="00A27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2pt;margin-top:5.6pt;width:469.5pt;height:17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" filled="f">
                <v:textbox>
                  <w:txbxContent>
                    <w:tbl>
                      <w:tblPr>
                        <w:tblW w:w="9159" w:type="dxa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3"/>
                        <w:gridCol w:w="302"/>
                        <w:gridCol w:w="252"/>
                        <w:gridCol w:w="586"/>
                        <w:gridCol w:w="46"/>
                        <w:gridCol w:w="379"/>
                        <w:gridCol w:w="287"/>
                        <w:gridCol w:w="142"/>
                        <w:gridCol w:w="283"/>
                        <w:gridCol w:w="426"/>
                        <w:gridCol w:w="563"/>
                        <w:gridCol w:w="712"/>
                        <w:gridCol w:w="143"/>
                        <w:gridCol w:w="707"/>
                        <w:gridCol w:w="139"/>
                        <w:gridCol w:w="149"/>
                        <w:gridCol w:w="709"/>
                        <w:gridCol w:w="903"/>
                        <w:gridCol w:w="743"/>
                        <w:gridCol w:w="46"/>
                        <w:gridCol w:w="999"/>
                      </w:tblGrid>
                      <w:tr w:rsidR="00A27060" w:rsidRPr="00E41A4C" w:rsidTr="00A27060">
                        <w:trPr>
                          <w:trHeight w:val="387"/>
                        </w:trPr>
                        <w:tc>
                          <w:tcPr>
                            <w:tcW w:w="945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Nome:</w:t>
                            </w:r>
                          </w:p>
                        </w:tc>
                        <w:tc>
                          <w:tcPr>
                            <w:tcW w:w="8214" w:type="dxa"/>
                            <w:gridSpan w:val="19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060" w:rsidRPr="00E41A4C" w:rsidTr="00A27060">
                        <w:trPr>
                          <w:trHeight w:val="387"/>
                        </w:trPr>
                        <w:tc>
                          <w:tcPr>
                            <w:tcW w:w="1783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Morada (sede):</w:t>
                            </w:r>
                          </w:p>
                        </w:tc>
                        <w:tc>
                          <w:tcPr>
                            <w:tcW w:w="7376" w:type="dxa"/>
                            <w:gridSpan w:val="17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060" w:rsidRPr="00E41A4C" w:rsidTr="00A27060">
                        <w:trPr>
                          <w:trHeight w:val="387"/>
                        </w:trPr>
                        <w:tc>
                          <w:tcPr>
                            <w:tcW w:w="2920" w:type="dxa"/>
                            <w:gridSpan w:val="9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Código Postal: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060" w:rsidRPr="00E41A4C" w:rsidTr="00A27060">
                        <w:trPr>
                          <w:trHeight w:val="387"/>
                        </w:trPr>
                        <w:tc>
                          <w:tcPr>
                            <w:tcW w:w="1197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Telefone: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5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400" w:type="dxa"/>
                            <w:gridSpan w:val="5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060" w:rsidRPr="00E41A4C" w:rsidTr="00A27060">
                        <w:trPr>
                          <w:trHeight w:val="387"/>
                        </w:trPr>
                        <w:tc>
                          <w:tcPr>
                            <w:tcW w:w="643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NIF: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5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Capital Social: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0" w:type="dxa"/>
                            <w:gridSpan w:val="5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Nº atual trabalhadores: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060" w:rsidRPr="00E41A4C" w:rsidTr="00A27060">
                        <w:trPr>
                          <w:trHeight w:val="387"/>
                        </w:trPr>
                        <w:tc>
                          <w:tcPr>
                            <w:tcW w:w="2495" w:type="dxa"/>
                            <w:gridSpan w:val="7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Filial(ais) - Concelho(s):</w:t>
                            </w:r>
                          </w:p>
                        </w:tc>
                        <w:tc>
                          <w:tcPr>
                            <w:tcW w:w="6664" w:type="dxa"/>
                            <w:gridSpan w:val="1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A27060" w:rsidRPr="00E41A4C" w:rsidRDefault="00A27060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4431" w:rsidRPr="00E41A4C" w:rsidTr="00D64431">
                        <w:trPr>
                          <w:trHeight w:val="387"/>
                        </w:trPr>
                        <w:tc>
                          <w:tcPr>
                            <w:tcW w:w="1829" w:type="dxa"/>
                            <w:gridSpan w:val="5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D64431" w:rsidRPr="00E41A4C" w:rsidRDefault="00D64431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A4C">
                              <w:rPr>
                                <w:rFonts w:cs="Arial"/>
                                <w:sz w:val="24"/>
                                <w:szCs w:val="24"/>
                              </w:rPr>
                              <w:t>Atividade atual:</w:t>
                            </w:r>
                          </w:p>
                        </w:tc>
                        <w:tc>
                          <w:tcPr>
                            <w:tcW w:w="5542" w:type="dxa"/>
                            <w:gridSpan w:val="1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DDDDDD"/>
                            <w:vAlign w:val="bottom"/>
                          </w:tcPr>
                          <w:p w:rsidR="00D64431" w:rsidRPr="00E41A4C" w:rsidRDefault="00D64431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D64431" w:rsidRPr="00E41A4C" w:rsidRDefault="00D64431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CAE:</w:t>
                            </w:r>
                          </w:p>
                        </w:tc>
                        <w:tc>
                          <w:tcPr>
                            <w:tcW w:w="1045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D64431" w:rsidRPr="00E41A4C" w:rsidRDefault="00D64431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27060" w:rsidRDefault="00A270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2474595</wp:posOffset>
                </wp:positionV>
                <wp:extent cx="5962650" cy="4666615"/>
                <wp:effectExtent l="0" t="0" r="19050" b="196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6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3" w:type="dxa"/>
                              <w:tblInd w:w="10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"/>
                              <w:gridCol w:w="31"/>
                              <w:gridCol w:w="1825"/>
                              <w:gridCol w:w="141"/>
                              <w:gridCol w:w="224"/>
                              <w:gridCol w:w="60"/>
                              <w:gridCol w:w="102"/>
                              <w:gridCol w:w="323"/>
                              <w:gridCol w:w="428"/>
                              <w:gridCol w:w="705"/>
                              <w:gridCol w:w="212"/>
                              <w:gridCol w:w="185"/>
                              <w:gridCol w:w="32"/>
                              <w:gridCol w:w="709"/>
                              <w:gridCol w:w="99"/>
                              <w:gridCol w:w="11"/>
                              <w:gridCol w:w="28"/>
                              <w:gridCol w:w="397"/>
                              <w:gridCol w:w="28"/>
                              <w:gridCol w:w="288"/>
                              <w:gridCol w:w="104"/>
                              <w:gridCol w:w="179"/>
                              <w:gridCol w:w="322"/>
                              <w:gridCol w:w="350"/>
                              <w:gridCol w:w="179"/>
                              <w:gridCol w:w="246"/>
                              <w:gridCol w:w="425"/>
                              <w:gridCol w:w="175"/>
                              <w:gridCol w:w="235"/>
                              <w:gridCol w:w="441"/>
                              <w:gridCol w:w="431"/>
                            </w:tblGrid>
                            <w:tr w:rsidR="008B63AC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651" w:type="dxa"/>
                                  <w:gridSpan w:val="7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Atividade a desenvolver:</w:t>
                                  </w:r>
                                </w:p>
                              </w:tc>
                              <w:tc>
                                <w:tcPr>
                                  <w:tcW w:w="6532" w:type="dxa"/>
                                  <w:gridSpan w:val="2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63AC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68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6" w:type="dxa"/>
                                  <w:gridSpan w:val="1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No caso de atividade industrial, indicar: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Tipo 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Tipo 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Tipo 3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8B63AC" w:rsidRPr="00B44591" w:rsidRDefault="008B63AC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134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265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91344" w:rsidRPr="00B44591" w:rsidRDefault="0089134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Investimento global: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gridSpan w:val="7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891344" w:rsidRPr="00B44591" w:rsidRDefault="00891344" w:rsidP="006462F8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4" w:type="dxa"/>
                                  <w:gridSpan w:val="20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91344" w:rsidRPr="00B44591" w:rsidRDefault="00891344" w:rsidP="006462F8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6E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9183" w:type="dxa"/>
                                  <w:gridSpan w:val="3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Postos de trabalho:</w:t>
                                  </w:r>
                                </w:p>
                              </w:tc>
                            </w:tr>
                            <w:tr w:rsidR="002556E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99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5" w:type="dxa"/>
                                  <w:gridSpan w:val="1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Nº total (incluindo os já existentes na empresa):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gridSpan w:val="6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  <w:gridSpan w:val="8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 xml:space="preserve">Novos a criar: 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56E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9183" w:type="dxa"/>
                                  <w:gridSpan w:val="3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2556E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Edifícios a utilizar:</w:t>
                                  </w:r>
                                </w:p>
                              </w:tc>
                            </w:tr>
                            <w:tr w:rsidR="005D586B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99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Os já existentes: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gridSpan w:val="1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2556E4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Novos a construir: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9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Área total: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DDDDD"/>
                                  <w:vAlign w:val="bottom"/>
                                </w:tcPr>
                                <w:p w:rsidR="002556E4" w:rsidRPr="00B44591" w:rsidRDefault="002556E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72BB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9183" w:type="dxa"/>
                                  <w:gridSpan w:val="3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A72BB" w:rsidRPr="00B44591" w:rsidRDefault="00AA72BB" w:rsidP="005D586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 xml:space="preserve">Prazos previstos </w:t>
                                  </w:r>
                                  <w:r w:rsidR="005D586B"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para</w:t>
                                  </w: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44591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99" w:type="dxa"/>
                                  <w:gridSpan w:val="2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44591" w:rsidRPr="00B44591" w:rsidRDefault="00B44591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44591" w:rsidRPr="00B44591" w:rsidRDefault="00B44591" w:rsidP="005D586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Início de atividade: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B44591" w:rsidRPr="00B44591" w:rsidRDefault="00B44591" w:rsidP="005D586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44591" w:rsidRPr="00B44591" w:rsidRDefault="00B44591" w:rsidP="006462F8">
                                  <w:pPr>
                                    <w:pStyle w:val="PargrafodaLista"/>
                                    <w:spacing w:after="0"/>
                                    <w:ind w:left="0"/>
                                    <w:jc w:val="right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9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44591" w:rsidRPr="00B44591" w:rsidRDefault="00B44591" w:rsidP="00AA72B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Atividade plena: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B44591" w:rsidRPr="00B44591" w:rsidRDefault="00B44591" w:rsidP="005D586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44591" w:rsidRPr="00B44591" w:rsidRDefault="00B44591" w:rsidP="006462F8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134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2974" w:type="dxa"/>
                                  <w:gridSpan w:val="8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91344" w:rsidRPr="00B44591" w:rsidRDefault="00891344" w:rsidP="009A146C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Principais resíduos gerados:</w:t>
                                  </w:r>
                                </w:p>
                              </w:tc>
                              <w:tc>
                                <w:tcPr>
                                  <w:tcW w:w="6209" w:type="dxa"/>
                                  <w:gridSpan w:val="23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134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4107" w:type="dxa"/>
                                  <w:gridSpan w:val="10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Necessidades especiais para instalação: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  <w:gridSpan w:val="21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134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9183" w:type="dxa"/>
                                  <w:gridSpan w:val="3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134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6701" w:type="dxa"/>
                                  <w:gridSpan w:val="23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Motivos que levaram a escolher o Parque Empresarial de Sardoal: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gridSpan w:val="8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1344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9183" w:type="dxa"/>
                                  <w:gridSpan w:val="31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891344" w:rsidRPr="00B44591" w:rsidRDefault="00891344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D586B" w:rsidRPr="00E41A4C" w:rsidTr="00B44591">
                              <w:trPr>
                                <w:trHeight w:val="387"/>
                              </w:trPr>
                              <w:tc>
                                <w:tcPr>
                                  <w:tcW w:w="5245" w:type="dxa"/>
                                  <w:gridSpan w:val="14"/>
                                  <w:tcBorders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D586B" w:rsidRPr="00B44591" w:rsidRDefault="005D586B" w:rsidP="00891344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B44591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A empresa ficará sedeada no concelho de Sardoal?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6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 w:themeColor="background1"/>
                                  </w:tcBorders>
                                  <w:shd w:val="clear" w:color="auto" w:fill="D9D9D9" w:themeFill="background1" w:themeFillShade="D9"/>
                                  <w:vAlign w:val="bottom"/>
                                </w:tcPr>
                                <w:p w:rsidR="005D586B" w:rsidRPr="00B44591" w:rsidRDefault="005D586B" w:rsidP="005D586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7" w:type="dxa"/>
                                  <w:gridSpan w:val="11"/>
                                  <w:tcBorders>
                                    <w:top w:val="single" w:sz="36" w:space="0" w:color="FFFFFF"/>
                                    <w:left w:val="single" w:sz="36" w:space="0" w:color="FFFFFF" w:themeColor="background1"/>
                                    <w:bottom w:val="single" w:sz="36" w:space="0" w:color="FFFFFF"/>
                                    <w:right w:val="single" w:sz="36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5D586B" w:rsidRPr="00B44591" w:rsidRDefault="005D586B" w:rsidP="005D586B">
                                  <w:pPr>
                                    <w:pStyle w:val="PargrafodaLista"/>
                                    <w:spacing w:after="0"/>
                                    <w:ind w:left="0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63AC" w:rsidRDefault="008B6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.2pt;margin-top:194.85pt;width:469.5pt;height:3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" filled="f">
                <v:textbox>
                  <w:txbxContent>
                    <w:tbl>
                      <w:tblPr>
                        <w:tblW w:w="9183" w:type="dxa"/>
                        <w:tblInd w:w="10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"/>
                        <w:gridCol w:w="31"/>
                        <w:gridCol w:w="1825"/>
                        <w:gridCol w:w="141"/>
                        <w:gridCol w:w="224"/>
                        <w:gridCol w:w="60"/>
                        <w:gridCol w:w="102"/>
                        <w:gridCol w:w="323"/>
                        <w:gridCol w:w="428"/>
                        <w:gridCol w:w="705"/>
                        <w:gridCol w:w="212"/>
                        <w:gridCol w:w="185"/>
                        <w:gridCol w:w="32"/>
                        <w:gridCol w:w="709"/>
                        <w:gridCol w:w="99"/>
                        <w:gridCol w:w="11"/>
                        <w:gridCol w:w="28"/>
                        <w:gridCol w:w="397"/>
                        <w:gridCol w:w="28"/>
                        <w:gridCol w:w="288"/>
                        <w:gridCol w:w="104"/>
                        <w:gridCol w:w="179"/>
                        <w:gridCol w:w="322"/>
                        <w:gridCol w:w="350"/>
                        <w:gridCol w:w="179"/>
                        <w:gridCol w:w="246"/>
                        <w:gridCol w:w="425"/>
                        <w:gridCol w:w="175"/>
                        <w:gridCol w:w="235"/>
                        <w:gridCol w:w="441"/>
                        <w:gridCol w:w="431"/>
                      </w:tblGrid>
                      <w:tr w:rsidR="008B63AC" w:rsidRPr="00E41A4C" w:rsidTr="00B44591">
                        <w:trPr>
                          <w:trHeight w:val="387"/>
                        </w:trPr>
                        <w:tc>
                          <w:tcPr>
                            <w:tcW w:w="2651" w:type="dxa"/>
                            <w:gridSpan w:val="7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Atividade a desenvolver:</w:t>
                            </w:r>
                          </w:p>
                        </w:tc>
                        <w:tc>
                          <w:tcPr>
                            <w:tcW w:w="6532" w:type="dxa"/>
                            <w:gridSpan w:val="2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63AC" w:rsidRPr="00E41A4C" w:rsidTr="00B44591">
                        <w:trPr>
                          <w:trHeight w:val="387"/>
                        </w:trPr>
                        <w:tc>
                          <w:tcPr>
                            <w:tcW w:w="268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36" w:type="dxa"/>
                            <w:gridSpan w:val="1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No caso de atividade industrial, indicar: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Tipo 1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Tipo 2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Tipo 3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8B63AC" w:rsidRPr="00B44591" w:rsidRDefault="008B63AC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1344" w:rsidRPr="00E41A4C" w:rsidTr="00B44591">
                        <w:trPr>
                          <w:trHeight w:val="387"/>
                        </w:trPr>
                        <w:tc>
                          <w:tcPr>
                            <w:tcW w:w="2265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891344" w:rsidRPr="00B44591" w:rsidRDefault="0089134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Investimento global:</w:t>
                            </w:r>
                          </w:p>
                        </w:tc>
                        <w:tc>
                          <w:tcPr>
                            <w:tcW w:w="2054" w:type="dxa"/>
                            <w:gridSpan w:val="7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891344" w:rsidRPr="00B44591" w:rsidRDefault="00891344" w:rsidP="006462F8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4" w:type="dxa"/>
                            <w:gridSpan w:val="20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891344" w:rsidRPr="00B44591" w:rsidRDefault="00891344" w:rsidP="006462F8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6E4" w:rsidRPr="00E41A4C" w:rsidTr="00B44591">
                        <w:trPr>
                          <w:trHeight w:val="387"/>
                        </w:trPr>
                        <w:tc>
                          <w:tcPr>
                            <w:tcW w:w="9183" w:type="dxa"/>
                            <w:gridSpan w:val="3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Postos de trabalho:</w:t>
                            </w:r>
                          </w:p>
                        </w:tc>
                      </w:tr>
                      <w:tr w:rsidR="002556E4" w:rsidRPr="00E41A4C" w:rsidTr="00B44591">
                        <w:trPr>
                          <w:trHeight w:val="387"/>
                        </w:trPr>
                        <w:tc>
                          <w:tcPr>
                            <w:tcW w:w="299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5" w:type="dxa"/>
                            <w:gridSpan w:val="1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Nº total (incluindo os já existentes na empresa):</w:t>
                            </w:r>
                          </w:p>
                        </w:tc>
                        <w:tc>
                          <w:tcPr>
                            <w:tcW w:w="856" w:type="dxa"/>
                            <w:gridSpan w:val="6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  <w:gridSpan w:val="8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Novos a criar: </w:t>
                            </w:r>
                          </w:p>
                        </w:tc>
                        <w:tc>
                          <w:tcPr>
                            <w:tcW w:w="872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56E4" w:rsidRPr="00E41A4C" w:rsidTr="00B44591">
                        <w:trPr>
                          <w:trHeight w:val="387"/>
                        </w:trPr>
                        <w:tc>
                          <w:tcPr>
                            <w:tcW w:w="9183" w:type="dxa"/>
                            <w:gridSpan w:val="3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2556E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Edifícios a utilizar:</w:t>
                            </w:r>
                          </w:p>
                        </w:tc>
                      </w:tr>
                      <w:tr w:rsidR="005D586B" w:rsidRPr="00E41A4C" w:rsidTr="00B44591">
                        <w:trPr>
                          <w:trHeight w:val="387"/>
                        </w:trPr>
                        <w:tc>
                          <w:tcPr>
                            <w:tcW w:w="299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Os já existentes: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gridSpan w:val="1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2556E4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Novos a construir: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9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Área total:</w:t>
                            </w:r>
                          </w:p>
                        </w:tc>
                        <w:tc>
                          <w:tcPr>
                            <w:tcW w:w="1107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DDDDD"/>
                            <w:vAlign w:val="bottom"/>
                          </w:tcPr>
                          <w:p w:rsidR="002556E4" w:rsidRPr="00B44591" w:rsidRDefault="002556E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72BB" w:rsidRPr="00E41A4C" w:rsidTr="00B44591">
                        <w:trPr>
                          <w:trHeight w:val="387"/>
                        </w:trPr>
                        <w:tc>
                          <w:tcPr>
                            <w:tcW w:w="9183" w:type="dxa"/>
                            <w:gridSpan w:val="3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AA72BB" w:rsidRPr="00B44591" w:rsidRDefault="00AA72BB" w:rsidP="005D586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Prazos previstos </w:t>
                            </w:r>
                            <w:r w:rsidR="005D586B"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para</w:t>
                            </w: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B44591" w:rsidRPr="00E41A4C" w:rsidTr="00B44591">
                        <w:trPr>
                          <w:trHeight w:val="387"/>
                        </w:trPr>
                        <w:tc>
                          <w:tcPr>
                            <w:tcW w:w="299" w:type="dxa"/>
                            <w:gridSpan w:val="2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B44591" w:rsidRPr="00B44591" w:rsidRDefault="00B44591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B44591" w:rsidRPr="00B44591" w:rsidRDefault="00B44591" w:rsidP="005D586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Início de atividade:</w:t>
                            </w:r>
                          </w:p>
                        </w:tc>
                        <w:tc>
                          <w:tcPr>
                            <w:tcW w:w="913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B44591" w:rsidRPr="00B44591" w:rsidRDefault="00B44591" w:rsidP="005D586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B44591" w:rsidRPr="00B44591" w:rsidRDefault="00B44591" w:rsidP="006462F8">
                            <w:pPr>
                              <w:pStyle w:val="PargrafodaLista"/>
                              <w:spacing w:after="0"/>
                              <w:ind w:left="0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9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B44591" w:rsidRPr="00B44591" w:rsidRDefault="00B44591" w:rsidP="00AA72B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Atividade plena: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B44591" w:rsidRPr="00B44591" w:rsidRDefault="00B44591" w:rsidP="005D586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  <w:gridSpan w:val="6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B44591" w:rsidRPr="00B44591" w:rsidRDefault="00B44591" w:rsidP="006462F8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1344" w:rsidRPr="00E41A4C" w:rsidTr="00B44591">
                        <w:trPr>
                          <w:trHeight w:val="387"/>
                        </w:trPr>
                        <w:tc>
                          <w:tcPr>
                            <w:tcW w:w="2974" w:type="dxa"/>
                            <w:gridSpan w:val="8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891344" w:rsidRPr="00B44591" w:rsidRDefault="00891344" w:rsidP="009A146C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Principais resíduos gerados:</w:t>
                            </w:r>
                          </w:p>
                        </w:tc>
                        <w:tc>
                          <w:tcPr>
                            <w:tcW w:w="6209" w:type="dxa"/>
                            <w:gridSpan w:val="23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1344" w:rsidRPr="00E41A4C" w:rsidTr="00B44591">
                        <w:trPr>
                          <w:trHeight w:val="387"/>
                        </w:trPr>
                        <w:tc>
                          <w:tcPr>
                            <w:tcW w:w="4107" w:type="dxa"/>
                            <w:gridSpan w:val="10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Necessidades especiais para instalação:</w:t>
                            </w:r>
                          </w:p>
                        </w:tc>
                        <w:tc>
                          <w:tcPr>
                            <w:tcW w:w="5076" w:type="dxa"/>
                            <w:gridSpan w:val="21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1344" w:rsidRPr="00E41A4C" w:rsidTr="00B44591">
                        <w:trPr>
                          <w:trHeight w:val="387"/>
                        </w:trPr>
                        <w:tc>
                          <w:tcPr>
                            <w:tcW w:w="9183" w:type="dxa"/>
                            <w:gridSpan w:val="3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1344" w:rsidRPr="00E41A4C" w:rsidTr="00B44591">
                        <w:trPr>
                          <w:trHeight w:val="387"/>
                        </w:trPr>
                        <w:tc>
                          <w:tcPr>
                            <w:tcW w:w="6701" w:type="dxa"/>
                            <w:gridSpan w:val="23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Motivos que levaram a escolher o Parque Empresarial de Sardoal:</w:t>
                            </w:r>
                          </w:p>
                        </w:tc>
                        <w:tc>
                          <w:tcPr>
                            <w:tcW w:w="2482" w:type="dxa"/>
                            <w:gridSpan w:val="8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1344" w:rsidRPr="00E41A4C" w:rsidTr="00B44591">
                        <w:trPr>
                          <w:trHeight w:val="387"/>
                        </w:trPr>
                        <w:tc>
                          <w:tcPr>
                            <w:tcW w:w="9183" w:type="dxa"/>
                            <w:gridSpan w:val="31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891344" w:rsidRPr="00B44591" w:rsidRDefault="00891344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D586B" w:rsidRPr="00E41A4C" w:rsidTr="00B44591">
                        <w:trPr>
                          <w:trHeight w:val="387"/>
                        </w:trPr>
                        <w:tc>
                          <w:tcPr>
                            <w:tcW w:w="5245" w:type="dxa"/>
                            <w:gridSpan w:val="14"/>
                            <w:tcBorders>
                              <w:top w:val="single" w:sz="36" w:space="0" w:color="FFFFFF"/>
                              <w:left w:val="single" w:sz="36" w:space="0" w:color="FFFFFF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auto"/>
                            <w:vAlign w:val="bottom"/>
                          </w:tcPr>
                          <w:p w:rsidR="005D586B" w:rsidRPr="00B44591" w:rsidRDefault="005D586B" w:rsidP="00891344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44591">
                              <w:rPr>
                                <w:rFonts w:cs="Arial"/>
                                <w:sz w:val="24"/>
                                <w:szCs w:val="24"/>
                              </w:rPr>
                              <w:t>A empresa ficará sedeada no concelho de Sardoal?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6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 w:themeColor="background1"/>
                            </w:tcBorders>
                            <w:shd w:val="clear" w:color="auto" w:fill="D9D9D9" w:themeFill="background1" w:themeFillShade="D9"/>
                            <w:vAlign w:val="bottom"/>
                          </w:tcPr>
                          <w:p w:rsidR="005D586B" w:rsidRPr="00B44591" w:rsidRDefault="005D586B" w:rsidP="005D586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87" w:type="dxa"/>
                            <w:gridSpan w:val="11"/>
                            <w:tcBorders>
                              <w:top w:val="single" w:sz="36" w:space="0" w:color="FFFFFF"/>
                              <w:left w:val="single" w:sz="36" w:space="0" w:color="FFFFFF" w:themeColor="background1"/>
                              <w:bottom w:val="single" w:sz="36" w:space="0" w:color="FFFFFF"/>
                              <w:right w:val="single" w:sz="36" w:space="0" w:color="FFFFFF"/>
                            </w:tcBorders>
                            <w:shd w:val="clear" w:color="auto" w:fill="auto"/>
                            <w:vAlign w:val="bottom"/>
                          </w:tcPr>
                          <w:p w:rsidR="005D586B" w:rsidRPr="00B44591" w:rsidRDefault="005D586B" w:rsidP="005D586B">
                            <w:pPr>
                              <w:pStyle w:val="PargrafodaLista"/>
                              <w:spacing w:after="0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B63AC" w:rsidRDefault="008B63AC"/>
                  </w:txbxContent>
                </v:textbox>
              </v:shape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1E713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20955</wp:posOffset>
                </wp:positionV>
                <wp:extent cx="371475" cy="4666615"/>
                <wp:effectExtent l="0" t="0" r="28575" b="1968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66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3AC" w:rsidRDefault="00B44591" w:rsidP="008B63A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Caraterização da </w:t>
                            </w:r>
                            <w:r w:rsidR="00D52428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atividade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a desenvolver pelo interessado em adquirir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28.05pt;margin-top:1.65pt;width:29.25pt;height:3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" filled="f">
                <v:textbox style="layout-flow:vertical;mso-layout-flow-alt:bottom-to-top">
                  <w:txbxContent>
                    <w:p w:rsidR="008B63AC" w:rsidRDefault="00B44591" w:rsidP="008B63AC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Caraterização da </w:t>
                      </w:r>
                      <w:r w:rsidR="00D52428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atividade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a desenvolver pelo interessado em adquirir</w:t>
                      </w:r>
                    </w:p>
                  </w:txbxContent>
                </v:textbox>
              </v:shape>
            </w:pict>
          </mc:Fallback>
        </mc:AlternateContent>
      </w:r>
    </w:p>
    <w:p w:rsidR="00F83FE7" w:rsidRDefault="00F83FE7"/>
    <w:p w:rsidR="00DA4AB0" w:rsidRDefault="00DA4AB0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251C41" w:rsidRDefault="00251C41"/>
    <w:p w:rsidR="00251C41" w:rsidRDefault="00251C41"/>
    <w:p w:rsidR="00F83FE7" w:rsidRDefault="00F83FE7"/>
    <w:p w:rsidR="00F83FE7" w:rsidRDefault="00F83FE7"/>
    <w:p w:rsidR="00F83FE7" w:rsidRDefault="001E7134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120650</wp:posOffset>
                </wp:positionV>
                <wp:extent cx="6457950" cy="2600325"/>
                <wp:effectExtent l="0" t="0" r="19050" b="2857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2600325"/>
                          <a:chOff x="960" y="9642"/>
                          <a:chExt cx="10170" cy="5433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9642"/>
                            <a:ext cx="939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72" w:type="dxa"/>
                                <w:tblInd w:w="108" w:type="dxa"/>
                                <w:tblBorders>
                                  <w:top w:val="single" w:sz="36" w:space="0" w:color="FFFFFF" w:themeColor="background1"/>
                                  <w:left w:val="single" w:sz="36" w:space="0" w:color="FFFFFF" w:themeColor="background1"/>
                                  <w:bottom w:val="single" w:sz="36" w:space="0" w:color="FFFFFF" w:themeColor="background1"/>
                                  <w:right w:val="single" w:sz="36" w:space="0" w:color="FFFFFF" w:themeColor="background1"/>
                                  <w:insideH w:val="single" w:sz="36" w:space="0" w:color="FFFFFF" w:themeColor="background1"/>
                                  <w:insideV w:val="single" w:sz="36" w:space="0" w:color="FFFFFF" w:themeColor="background1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3"/>
                                <w:gridCol w:w="5265"/>
                                <w:gridCol w:w="3524"/>
                              </w:tblGrid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251C4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Curriculum (nome individual)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D6443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Resumo h</w:t>
                                    </w:r>
                                    <w:r w:rsidR="00D6443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istórico (empresa)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A11BB0" w:rsidP="00E6540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Balanço e D</w:t>
                                    </w:r>
                                    <w:r w:rsidR="007428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R do último ano e o </w:t>
                                    </w:r>
                                    <w:r w:rsidR="00E6540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último </w:t>
                                    </w:r>
                                    <w:r w:rsidR="007428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Balan</w:t>
                                    </w:r>
                                    <w:r w:rsidR="00E6540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cete</w:t>
                                    </w:r>
                                    <w:r w:rsidR="007428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Analítico </w:t>
                                    </w:r>
                                    <w:r w:rsidR="00E6540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disponível</w:t>
                                    </w:r>
                                    <w:r w:rsidR="00D6443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, se aplicável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Comprovativo da situação regularizada da Segurança Social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072E2F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Comprovativo</w:t>
                                    </w:r>
                                    <w:r w:rsidR="00F83FE7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de não dívida às Finanças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Certidão de registo comercial</w:t>
                                    </w:r>
                                    <w:r w:rsidR="00072E2F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="00072E2F" w:rsidRPr="00072E2F">
                                      <w:rPr>
                                        <w:rFonts w:cs="Arial"/>
                                        <w:i/>
                                        <w:sz w:val="24"/>
                                        <w:szCs w:val="24"/>
                                      </w:rPr>
                                      <w:t>on-line</w:t>
                                    </w:r>
                                    <w:r w:rsidR="00072E2F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Declaração de aceitação do Regulamento do Parque Empresarial de Sardoal</w:t>
                                    </w:r>
                                  </w:p>
                                </w:tc>
                              </w:tr>
                              <w:tr w:rsidR="00D64431" w:rsidRPr="00E41A4C" w:rsidTr="00D64431">
                                <w:trPr>
                                  <w:trHeight w:val="6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65" w:type="dxa"/>
                                    <w:shd w:val="clear" w:color="auto" w:fill="auto"/>
                                    <w:vAlign w:val="bottom"/>
                                  </w:tcPr>
                                  <w:p w:rsidR="00D64431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Outro(s) documento(s) considerado(s) relevante(s):</w:t>
                                    </w:r>
                                  </w:p>
                                </w:tc>
                                <w:tc>
                                  <w:tcPr>
                                    <w:tcW w:w="3524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D64431" w:rsidRDefault="00D64431" w:rsidP="00D6443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64431" w:rsidRPr="00E41A4C" w:rsidTr="00D64431">
                                <w:trPr>
                                  <w:trHeight w:val="180"/>
                                </w:trPr>
                                <w:tc>
                                  <w:tcPr>
                                    <w:tcW w:w="383" w:type="dxa"/>
                                    <w:shd w:val="clear" w:color="auto" w:fill="auto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D64431" w:rsidRDefault="00D64431" w:rsidP="00D6443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3FE7" w:rsidRDefault="00F83FE7" w:rsidP="00F83F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9642"/>
                            <a:ext cx="78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4591" w:rsidRDefault="00F83FE7" w:rsidP="00B44591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Documentos </w:t>
                              </w:r>
                              <w:r w:rsidR="00B44591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a juntar também ao Requerimento</w:t>
                              </w:r>
                            </w:p>
                            <w:p w:rsidR="00B44591" w:rsidRDefault="00B44591" w:rsidP="00F83FE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relativos ao interessado em adquirir</w:t>
                              </w:r>
                            </w:p>
                            <w:p w:rsidR="00B44591" w:rsidRDefault="00B44591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2" style="position:absolute;margin-left:-37.8pt;margin-top:9.5pt;width:508.5pt;height:204.75pt;z-index:251670528" coordorigin="960,9642" coordsize="10170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">
                <v:shape id="Text Box 16" o:spid="_x0000_s1033" type="#_x0000_t202" style="position:absolute;left:1740;top:9642;width:939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tbl>
                        <w:tblPr>
                          <w:tblW w:w="9172" w:type="dxa"/>
                          <w:tblInd w:w="108" w:type="dxa"/>
                          <w:tblBorders>
                            <w:top w:val="single" w:sz="36" w:space="0" w:color="FFFFFF" w:themeColor="background1"/>
                            <w:left w:val="single" w:sz="36" w:space="0" w:color="FFFFFF" w:themeColor="background1"/>
                            <w:bottom w:val="single" w:sz="36" w:space="0" w:color="FFFFFF" w:themeColor="background1"/>
                            <w:right w:val="single" w:sz="36" w:space="0" w:color="FFFFFF" w:themeColor="background1"/>
                            <w:insideH w:val="single" w:sz="36" w:space="0" w:color="FFFFFF" w:themeColor="background1"/>
                            <w:insideV w:val="single" w:sz="36" w:space="0" w:color="FFFFFF" w:themeColor="background1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3"/>
                          <w:gridCol w:w="5265"/>
                          <w:gridCol w:w="3524"/>
                        </w:tblGrid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251C4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Curriculum (nome individual)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D6443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Resumo h</w:t>
                              </w:r>
                              <w:r w:rsidR="00D6443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istórico (empresa)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A11BB0" w:rsidP="00E6540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Balanço e D</w:t>
                              </w:r>
                              <w:r w:rsidR="007428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R do último ano e o </w:t>
                              </w:r>
                              <w:r w:rsidR="00E6540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último </w:t>
                              </w:r>
                              <w:r w:rsidR="007428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Balan</w:t>
                              </w:r>
                              <w:r w:rsidR="00E6540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cete</w:t>
                              </w:r>
                              <w:r w:rsidR="007428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Analítico </w:t>
                              </w:r>
                              <w:r w:rsidR="00E6540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disponível</w:t>
                              </w:r>
                              <w:r w:rsidR="00D6443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, se aplicável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Comprovativo da situação regularizada da Segurança Social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072E2F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Comprovativo</w:t>
                              </w:r>
                              <w:r w:rsidR="00F83FE7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de não dívida às Finanças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Certidão de registo comercial</w:t>
                              </w:r>
                              <w:r w:rsidR="00072E2F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072E2F" w:rsidRPr="00072E2F">
                                <w:rPr>
                                  <w:rFonts w:cs="Arial"/>
                                  <w:i/>
                                  <w:sz w:val="24"/>
                                  <w:szCs w:val="24"/>
                                </w:rPr>
                                <w:t>on-line</w:t>
                              </w:r>
                              <w:r w:rsidR="00072E2F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Declaração de aceitação do Regulamento do Parque Empresarial de Sardoal</w:t>
                              </w:r>
                            </w:p>
                          </w:tc>
                        </w:tr>
                        <w:tr w:rsidR="00D64431" w:rsidRPr="00E41A4C" w:rsidTr="00D64431">
                          <w:trPr>
                            <w:trHeight w:val="6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65" w:type="dxa"/>
                              <w:shd w:val="clear" w:color="auto" w:fill="auto"/>
                              <w:vAlign w:val="bottom"/>
                            </w:tcPr>
                            <w:p w:rsidR="00D64431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Outro(s) documento(s) considerado(s) relevante(s):</w:t>
                              </w:r>
                            </w:p>
                          </w:tc>
                          <w:tc>
                            <w:tcPr>
                              <w:tcW w:w="3524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D64431" w:rsidRDefault="00D64431" w:rsidP="00D6443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64431" w:rsidRPr="00E41A4C" w:rsidTr="00D64431">
                          <w:trPr>
                            <w:trHeight w:val="180"/>
                          </w:trPr>
                          <w:tc>
                            <w:tcPr>
                              <w:tcW w:w="383" w:type="dxa"/>
                              <w:shd w:val="clear" w:color="auto" w:fill="auto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D9D9D9" w:themeFill="background1" w:themeFillShade="D9"/>
                              <w:vAlign w:val="bottom"/>
                            </w:tcPr>
                            <w:p w:rsidR="00D64431" w:rsidRDefault="00D64431" w:rsidP="00D6443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3FE7" w:rsidRDefault="00F83FE7" w:rsidP="00F83FE7"/>
                    </w:txbxContent>
                  </v:textbox>
                </v:shape>
                <v:shape id="Text Box 17" o:spid="_x0000_s1034" type="#_x0000_t202" style="position:absolute;left:960;top:9642;width:78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nB8QA&#10;AADaAAAADwAAAGRycy9kb3ducmV2LnhtbESPQWvCQBSE7wX/w/KEXorZWIpIzCpqKRVP1Rb0+Mi+&#10;JrHZt2l2G9d/7xYEj8PMfMPki2Aa0VPnassKxkkKgriwuuZSwdfn22gKwnlkjY1lUnAhB4v54CHH&#10;TNsz76jf+1JECLsMFVTet5mUrqjIoEtsSxy9b9sZ9FF2pdQdniPcNPI5TSfSYM1xocKW1hUVP/s/&#10;o+D3+KHD4alcHS7HTf/utqcTh1elHodhOQPhKfh7+NbeaAUv8H8l3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ZwfEAAAA2gAAAA8AAAAAAAAAAAAAAAAAmAIAAGRycy9k&#10;b3ducmV2LnhtbFBLBQYAAAAABAAEAPUAAACJAwAAAAA=&#10;" filled="f">
                  <v:textbox style="layout-flow:vertical;mso-layout-flow-alt:bottom-to-top">
                    <w:txbxContent>
                      <w:p w:rsidR="00B44591" w:rsidRDefault="00F83FE7" w:rsidP="00B44591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Documentos </w:t>
                        </w:r>
                        <w:r w:rsidR="00B44591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a juntar também ao Requerimento</w:t>
                        </w:r>
                      </w:p>
                      <w:p w:rsidR="00B44591" w:rsidRDefault="00B44591" w:rsidP="00F83FE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relativos ao interessado em adquirir</w:t>
                        </w:r>
                      </w:p>
                      <w:p w:rsidR="00B44591" w:rsidRDefault="00B44591"/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251C41" w:rsidRDefault="00251C41"/>
    <w:p w:rsidR="00251C41" w:rsidRDefault="00251C41"/>
    <w:p w:rsidR="00251C41" w:rsidRDefault="00251C41"/>
    <w:p w:rsidR="00251C41" w:rsidRDefault="00251C41"/>
    <w:p w:rsidR="00251C41" w:rsidRDefault="00251C41"/>
    <w:p w:rsidR="00251C41" w:rsidRDefault="00251C41"/>
    <w:p w:rsidR="00F83FE7" w:rsidRPr="00A736D1" w:rsidRDefault="00F83FE7" w:rsidP="00F83FE7">
      <w:pPr>
        <w:pStyle w:val="PargrafodaLista"/>
        <w:ind w:left="567"/>
        <w:rPr>
          <w:rFonts w:cs="Arial"/>
          <w:sz w:val="24"/>
          <w:szCs w:val="24"/>
        </w:rPr>
      </w:pPr>
    </w:p>
    <w:tbl>
      <w:tblPr>
        <w:tblW w:w="5103" w:type="dxa"/>
        <w:tblInd w:w="393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1418"/>
        <w:gridCol w:w="567"/>
        <w:gridCol w:w="850"/>
      </w:tblGrid>
      <w:tr w:rsidR="00F83FE7" w:rsidRPr="00E41A4C" w:rsidTr="008E5CE8">
        <w:trPr>
          <w:trHeight w:val="387"/>
        </w:trPr>
        <w:tc>
          <w:tcPr>
            <w:tcW w:w="1134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Sardoal,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Requerente</w:t>
      </w:r>
    </w:p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</w:p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</w:p>
    <w:p w:rsidR="00F83FE7" w:rsidRPr="00A736D1" w:rsidRDefault="00D52428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</w:t>
      </w:r>
      <w:bookmarkStart w:id="0" w:name="_GoBack"/>
      <w:bookmarkEnd w:id="0"/>
    </w:p>
    <w:p w:rsidR="00F83FE7" w:rsidRDefault="00F83FE7" w:rsidP="00F83FE7">
      <w:pPr>
        <w:pStyle w:val="PargrafodaLista"/>
        <w:ind w:left="4253"/>
        <w:jc w:val="center"/>
      </w:pPr>
      <w:r>
        <w:rPr>
          <w:rFonts w:cs="Arial"/>
          <w:sz w:val="24"/>
          <w:szCs w:val="24"/>
        </w:rPr>
        <w:t>(assinatura e carimbo)</w:t>
      </w:r>
    </w:p>
    <w:sectPr w:rsidR="00F83FE7" w:rsidSect="0076093A">
      <w:footerReference w:type="default" r:id="rId8"/>
      <w:pgSz w:w="11906" w:h="16838"/>
      <w:pgMar w:top="567" w:right="1701" w:bottom="993" w:left="1701" w:header="284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6C" w:rsidRDefault="00FE3C6C" w:rsidP="0076093A">
      <w:r>
        <w:separator/>
      </w:r>
    </w:p>
  </w:endnote>
  <w:endnote w:type="continuationSeparator" w:id="0">
    <w:p w:rsidR="00FE3C6C" w:rsidRDefault="00FE3C6C" w:rsidP="0076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3A" w:rsidRPr="0076093A" w:rsidRDefault="001E7134" w:rsidP="008E5CE8">
    <w:pPr>
      <w:pStyle w:val="Rodap"/>
      <w:tabs>
        <w:tab w:val="clear" w:pos="8504"/>
        <w:tab w:val="left" w:pos="5910"/>
      </w:tabs>
      <w:ind w:left="-709"/>
      <w:rPr>
        <w:color w:val="000000" w:themeColor="text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5130165</wp:posOffset>
              </wp:positionH>
              <wp:positionV relativeFrom="bottomMargin">
                <wp:posOffset>66675</wp:posOffset>
              </wp:positionV>
              <wp:extent cx="935990" cy="236855"/>
              <wp:effectExtent l="0" t="0" r="0" b="4445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093A" w:rsidRPr="0076093A" w:rsidRDefault="0076093A" w:rsidP="0076093A">
                          <w:pPr>
                            <w:pStyle w:val="Rodap"/>
                            <w:jc w:val="right"/>
                            <w:rPr>
                              <w:rFonts w:ascii="Arial Narrow" w:hAnsi="Arial Narrow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609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EC333D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EC333D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2428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EC333D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7609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D52428">
                            <w:fldChar w:fldCharType="begin"/>
                          </w:r>
                          <w:r w:rsidR="00D52428">
                            <w:instrText>NUMPAGES  \* Arabic  \* MERGEFORMAT</w:instrText>
                          </w:r>
                          <w:r w:rsidR="00D52428">
                            <w:fldChar w:fldCharType="separate"/>
                          </w:r>
                          <w:r w:rsidR="00D52428" w:rsidRPr="00D52428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D52428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35" type="#_x0000_t202" style="position:absolute;left:0;text-align:left;margin-left:403.95pt;margin-top:5.25pt;width:73.7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:rsidR="0076093A" w:rsidRPr="0076093A" w:rsidRDefault="0076093A" w:rsidP="0076093A">
                    <w:pPr>
                      <w:pStyle w:val="Rodap"/>
                      <w:jc w:val="right"/>
                      <w:rPr>
                        <w:rFonts w:ascii="Arial Narrow" w:hAnsi="Arial Narrow" w:cs="Arial"/>
                        <w:color w:val="000000" w:themeColor="text1"/>
                        <w:sz w:val="20"/>
                        <w:szCs w:val="20"/>
                      </w:rPr>
                    </w:pPr>
                    <w:r w:rsidRPr="0076093A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="00EC333D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begin"/>
                    </w:r>
                    <w:r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="00EC333D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separate"/>
                    </w:r>
                    <w:r w:rsidR="00D52428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t>2</w:t>
                    </w:r>
                    <w:r w:rsidR="00EC333D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end"/>
                    </w:r>
                    <w:r w:rsidRPr="0076093A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="00D52428">
                      <w:fldChar w:fldCharType="begin"/>
                    </w:r>
                    <w:r w:rsidR="00D52428">
                      <w:instrText>NUMPAGES  \* Arabic  \* MERGEFORMAT</w:instrText>
                    </w:r>
                    <w:r w:rsidR="00D52428">
                      <w:fldChar w:fldCharType="separate"/>
                    </w:r>
                    <w:r w:rsidR="00D52428" w:rsidRPr="00D52428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t>2</w:t>
                    </w:r>
                    <w:r w:rsidR="00D52428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-470535</wp:posOffset>
              </wp:positionH>
              <wp:positionV relativeFrom="paragraph">
                <wp:posOffset>-38101</wp:posOffset>
              </wp:positionV>
              <wp:extent cx="6448425" cy="0"/>
              <wp:effectExtent l="0" t="0" r="9525" b="19050"/>
              <wp:wrapNone/>
              <wp:docPr id="5" name="Conexão rec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8A100" id="Conexão recta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7.05pt,-3pt" to="470.7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" strokecolor="black [3213]" strokeweight="1pt">
              <o:lock v:ext="edit" shapetype="f"/>
            </v:line>
          </w:pict>
        </mc:Fallback>
      </mc:AlternateContent>
    </w:r>
    <w:sdt>
      <w:sdtPr>
        <w:rPr>
          <w:rFonts w:ascii="Arial Narrow" w:hAnsi="Arial Narrow"/>
          <w:sz w:val="20"/>
          <w:szCs w:val="20"/>
        </w:rPr>
        <w:alias w:val="Autor"/>
        <w:id w:val="2866245"/>
        <w:placeholder>
          <w:docPart w:val="BD489059839245A0B8CC2988AABF19B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A72BB">
          <w:rPr>
            <w:rFonts w:ascii="Arial Narrow" w:hAnsi="Arial Narrow"/>
            <w:sz w:val="20"/>
            <w:szCs w:val="20"/>
          </w:rPr>
          <w:t>Transmissão</w:t>
        </w:r>
        <w:r w:rsidR="008E5CE8">
          <w:rPr>
            <w:rFonts w:ascii="Arial Narrow" w:hAnsi="Arial Narrow"/>
            <w:sz w:val="20"/>
            <w:szCs w:val="20"/>
          </w:rPr>
          <w:t xml:space="preserve"> de lote no </w:t>
        </w:r>
        <w:r w:rsidR="00AA72BB">
          <w:rPr>
            <w:rFonts w:ascii="Arial Narrow" w:hAnsi="Arial Narrow"/>
            <w:sz w:val="20"/>
            <w:szCs w:val="20"/>
          </w:rPr>
          <w:t>Parque Empresarial de Sardoal</w:t>
        </w:r>
      </w:sdtContent>
    </w:sdt>
    <w:r w:rsidR="00AA72BB">
      <w:rPr>
        <w:rFonts w:ascii="Arial Narrow" w:hAnsi="Arial Narrow"/>
        <w:sz w:val="20"/>
        <w:szCs w:val="20"/>
      </w:rPr>
      <w:t xml:space="preserve"> - Informação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6C" w:rsidRDefault="00FE3C6C" w:rsidP="0076093A">
      <w:r>
        <w:separator/>
      </w:r>
    </w:p>
  </w:footnote>
  <w:footnote w:type="continuationSeparator" w:id="0">
    <w:p w:rsidR="00FE3C6C" w:rsidRDefault="00FE3C6C" w:rsidP="0076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60"/>
    <w:rsid w:val="0001059A"/>
    <w:rsid w:val="00015163"/>
    <w:rsid w:val="00072E2F"/>
    <w:rsid w:val="001C0E88"/>
    <w:rsid w:val="001E7134"/>
    <w:rsid w:val="00251C41"/>
    <w:rsid w:val="002556E4"/>
    <w:rsid w:val="002B212F"/>
    <w:rsid w:val="002D745A"/>
    <w:rsid w:val="00303DB3"/>
    <w:rsid w:val="003C151D"/>
    <w:rsid w:val="003C4834"/>
    <w:rsid w:val="004854F7"/>
    <w:rsid w:val="005D586B"/>
    <w:rsid w:val="005E32A4"/>
    <w:rsid w:val="00742871"/>
    <w:rsid w:val="0076093A"/>
    <w:rsid w:val="00773E56"/>
    <w:rsid w:val="00801AE1"/>
    <w:rsid w:val="008129E0"/>
    <w:rsid w:val="00891344"/>
    <w:rsid w:val="008B63AC"/>
    <w:rsid w:val="008E5CE8"/>
    <w:rsid w:val="00962907"/>
    <w:rsid w:val="009921F3"/>
    <w:rsid w:val="009E2AF3"/>
    <w:rsid w:val="00A11BB0"/>
    <w:rsid w:val="00A27060"/>
    <w:rsid w:val="00AA72BB"/>
    <w:rsid w:val="00AC5F97"/>
    <w:rsid w:val="00B0671C"/>
    <w:rsid w:val="00B44591"/>
    <w:rsid w:val="00B96B8A"/>
    <w:rsid w:val="00C11BC3"/>
    <w:rsid w:val="00D168B8"/>
    <w:rsid w:val="00D3106E"/>
    <w:rsid w:val="00D52428"/>
    <w:rsid w:val="00D64431"/>
    <w:rsid w:val="00DA4AB0"/>
    <w:rsid w:val="00E65401"/>
    <w:rsid w:val="00EC333D"/>
    <w:rsid w:val="00ED3F78"/>
    <w:rsid w:val="00EE7C81"/>
    <w:rsid w:val="00F83FE7"/>
    <w:rsid w:val="00FE3C6C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BC3F96-27A2-40F7-915B-A0A08BEB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abealho21">
    <w:name w:val="Cabeçalho 21"/>
    <w:basedOn w:val="Normal"/>
    <w:next w:val="Normal"/>
    <w:link w:val="Cabealho2Carcter"/>
    <w:uiPriority w:val="99"/>
    <w:qFormat/>
    <w:rsid w:val="008B63A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Cabealho2Carcter">
    <w:name w:val="Cabeçalho 2 Carácter"/>
    <w:link w:val="Cabealho21"/>
    <w:uiPriority w:val="99"/>
    <w:locked/>
    <w:rsid w:val="008B63AC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uiPriority w:val="99"/>
    <w:semiHidden/>
    <w:unhideWhenUsed/>
    <w:rsid w:val="0076093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6093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093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093A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489059839245A0B8CC2988AABF1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E24B1-C2CA-45D3-88CA-0FBB2D80AD78}"/>
      </w:docPartPr>
      <w:docPartBody>
        <w:p w:rsidR="00986A7D" w:rsidRDefault="000D18F9" w:rsidP="000D18F9">
          <w:pPr>
            <w:pStyle w:val="BD489059839245A0B8CC2988AABF19BC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18F9"/>
    <w:rsid w:val="000D18F9"/>
    <w:rsid w:val="001933DB"/>
    <w:rsid w:val="00340447"/>
    <w:rsid w:val="005A7244"/>
    <w:rsid w:val="00783FAA"/>
    <w:rsid w:val="007D42CE"/>
    <w:rsid w:val="007F0A46"/>
    <w:rsid w:val="00986A7D"/>
    <w:rsid w:val="00A97AF0"/>
    <w:rsid w:val="00B57CDE"/>
    <w:rsid w:val="00BB45E7"/>
    <w:rsid w:val="00C618EE"/>
    <w:rsid w:val="00C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BFADAE34C64A9BB662CA7B619E8595">
    <w:name w:val="28BFADAE34C64A9BB662CA7B619E8595"/>
    <w:rsid w:val="000D18F9"/>
  </w:style>
  <w:style w:type="paragraph" w:customStyle="1" w:styleId="BD489059839245A0B8CC2988AABF19BC">
    <w:name w:val="BD489059839245A0B8CC2988AABF19BC"/>
    <w:rsid w:val="000D1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91F2-1785-40D8-9E3E-31CBA8D9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Transmissão de lote no Parque Empresarial de Sardoal</dc:creator>
  <cp:lastModifiedBy>Isabel CF. Pereira</cp:lastModifiedBy>
  <cp:revision>4</cp:revision>
  <cp:lastPrinted>2015-01-05T18:57:00Z</cp:lastPrinted>
  <dcterms:created xsi:type="dcterms:W3CDTF">2015-01-08T08:42:00Z</dcterms:created>
  <dcterms:modified xsi:type="dcterms:W3CDTF">2016-02-23T12:25:00Z</dcterms:modified>
</cp:coreProperties>
</file>